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5E607D" w:rsidRPr="005E607D" w:rsidRDefault="005E607D" w:rsidP="005E607D">
      <w:pPr>
        <w:autoSpaceDE w:val="0"/>
        <w:autoSpaceDN w:val="0"/>
        <w:spacing w:after="0pt" w:line="12pt" w:lineRule="auto"/>
        <w:jc w:val="end"/>
        <w:outlineLvl w:val="0"/>
        <w:rPr>
          <w:rFonts w:ascii="Arial Narrow" w:eastAsia="Times New Roman" w:hAnsi="Arial Narrow" w:cs="Arial Narrow"/>
          <w:i/>
          <w:iCs/>
          <w:lang w:eastAsia="it-IT"/>
        </w:rPr>
      </w:pPr>
      <w:bookmarkStart w:id="0" w:name="Testo25"/>
      <w:bookmarkStart w:id="1" w:name="Testo24"/>
      <w:r w:rsidRPr="005E607D">
        <w:rPr>
          <w:rFonts w:ascii="Arial Narrow" w:eastAsia="Times New Roman" w:hAnsi="Arial Narrow" w:cs="Arial Narrow"/>
          <w:i/>
          <w:iCs/>
          <w:lang w:eastAsia="it-IT"/>
        </w:rPr>
        <w:t>Al Direttore generale</w:t>
      </w:r>
    </w:p>
    <w:p w:rsidR="005E607D" w:rsidRPr="005E607D" w:rsidRDefault="005E607D" w:rsidP="005E607D">
      <w:pPr>
        <w:autoSpaceDE w:val="0"/>
        <w:autoSpaceDN w:val="0"/>
        <w:spacing w:after="0pt" w:line="12pt" w:lineRule="auto"/>
        <w:jc w:val="end"/>
        <w:rPr>
          <w:rFonts w:ascii="Arial Narrow" w:eastAsia="Times New Roman" w:hAnsi="Arial Narrow" w:cs="Arial Narrow"/>
          <w:i/>
          <w:iCs/>
          <w:lang w:eastAsia="it-IT"/>
        </w:rPr>
      </w:pPr>
      <w:r w:rsidRPr="005E607D">
        <w:rPr>
          <w:rFonts w:ascii="Arial Narrow" w:eastAsia="Times New Roman" w:hAnsi="Arial Narrow" w:cs="Arial Narrow"/>
          <w:i/>
          <w:iCs/>
          <w:lang w:eastAsia="it-IT"/>
        </w:rPr>
        <w:t>dott. Alberto Domenicali</w:t>
      </w:r>
    </w:p>
    <w:p w:rsidR="005E607D" w:rsidRPr="005E607D" w:rsidRDefault="005E607D" w:rsidP="005E607D">
      <w:pPr>
        <w:autoSpaceDE w:val="0"/>
        <w:autoSpaceDN w:val="0"/>
        <w:spacing w:after="0pt" w:line="12pt" w:lineRule="auto"/>
        <w:jc w:val="end"/>
        <w:rPr>
          <w:rFonts w:ascii="Arial Narrow" w:eastAsia="Times New Roman" w:hAnsi="Arial Narrow" w:cs="Arial Narrow"/>
          <w:i/>
          <w:iCs/>
          <w:lang w:eastAsia="it-IT"/>
        </w:rPr>
      </w:pPr>
      <w:r w:rsidRPr="005E607D">
        <w:rPr>
          <w:rFonts w:ascii="Arial Narrow" w:eastAsia="Times New Roman" w:hAnsi="Arial Narrow" w:cs="Arial Narrow"/>
          <w:i/>
          <w:iCs/>
          <w:lang w:eastAsia="it-IT"/>
        </w:rPr>
        <w:t>Al dirigente dell’area finanza e risorse umane</w:t>
      </w:r>
    </w:p>
    <w:p w:rsidR="005E607D" w:rsidRPr="005E607D" w:rsidRDefault="005E607D" w:rsidP="005E607D">
      <w:pPr>
        <w:autoSpaceDE w:val="0"/>
        <w:autoSpaceDN w:val="0"/>
        <w:spacing w:after="0pt" w:line="12pt" w:lineRule="auto"/>
        <w:jc w:val="end"/>
        <w:rPr>
          <w:rFonts w:ascii="Arial Narrow" w:eastAsia="Times New Roman" w:hAnsi="Arial Narrow" w:cs="Arial Narrow"/>
          <w:i/>
          <w:iCs/>
          <w:lang w:eastAsia="it-IT"/>
        </w:rPr>
      </w:pPr>
      <w:r w:rsidRPr="005E607D">
        <w:rPr>
          <w:rFonts w:ascii="Arial Narrow" w:eastAsia="Times New Roman" w:hAnsi="Arial Narrow" w:cs="Arial Narrow"/>
          <w:i/>
          <w:iCs/>
          <w:lang w:eastAsia="it-IT"/>
        </w:rPr>
        <w:t>dott. Corrado Angeletti</w:t>
      </w:r>
    </w:p>
    <w:p w:rsidR="005E607D" w:rsidRPr="005E607D" w:rsidRDefault="005E607D" w:rsidP="005E607D">
      <w:pPr>
        <w:autoSpaceDE w:val="0"/>
        <w:autoSpaceDN w:val="0"/>
        <w:spacing w:after="0pt" w:line="12pt" w:lineRule="auto"/>
        <w:ind w:start="-27.65pt"/>
        <w:jc w:val="end"/>
        <w:rPr>
          <w:rFonts w:ascii="Arial Narrow" w:eastAsia="Times New Roman" w:hAnsi="Arial Narrow" w:cs="Arial Narrow"/>
          <w:lang w:eastAsia="it-IT"/>
        </w:rPr>
      </w:pPr>
      <w:r w:rsidRPr="005E607D">
        <w:rPr>
          <w:rFonts w:ascii="Arial Narrow" w:eastAsia="Times New Roman" w:hAnsi="Arial Narrow" w:cs="Arial Narrow"/>
          <w:i/>
          <w:iCs/>
          <w:lang w:eastAsia="it-IT"/>
        </w:rPr>
        <w:t xml:space="preserve">e  p.c. Al responsabile del </w:t>
      </w:r>
      <w:bookmarkStart w:id="2" w:name="Testo75"/>
      <w:r w:rsidRPr="005E607D">
        <w:rPr>
          <w:rFonts w:ascii="Arial Narrow" w:eastAsia="Times New Roman" w:hAnsi="Arial Narrow" w:cs="Arial Narrow"/>
          <w:i/>
          <w:iCs/>
          <w:lang w:eastAsia="it-IT"/>
        </w:rPr>
        <w:fldChar w:fldCharType="begin">
          <w:ffData>
            <w:name w:val="Testo75"/>
            <w:enabled/>
            <w:calcOnExit w:val="0"/>
            <w:textInput/>
          </w:ffData>
        </w:fldChar>
      </w:r>
      <w:r w:rsidRPr="005E607D">
        <w:rPr>
          <w:rFonts w:ascii="Arial Narrow" w:eastAsia="Times New Roman" w:hAnsi="Arial Narrow" w:cs="Arial Narrow"/>
          <w:i/>
          <w:iCs/>
          <w:lang w:eastAsia="it-IT"/>
        </w:rPr>
        <w:instrText xml:space="preserve"> FORMTEXT </w:instrText>
      </w:r>
      <w:r w:rsidRPr="005E607D">
        <w:rPr>
          <w:rFonts w:ascii="Arial Narrow" w:eastAsia="Times New Roman" w:hAnsi="Arial Narrow" w:cs="Arial Narrow"/>
          <w:i/>
          <w:iCs/>
          <w:lang w:eastAsia="it-IT"/>
        </w:rPr>
      </w:r>
      <w:r w:rsidRPr="005E607D">
        <w:rPr>
          <w:rFonts w:ascii="Arial Narrow" w:eastAsia="Times New Roman" w:hAnsi="Arial Narrow" w:cs="Arial Narrow"/>
          <w:i/>
          <w:iCs/>
          <w:lang w:eastAsia="it-IT"/>
        </w:rPr>
        <w:fldChar w:fldCharType="separate"/>
      </w:r>
      <w:r w:rsidRPr="005E607D">
        <w:rPr>
          <w:rFonts w:ascii="Arial Narrow" w:eastAsia="Times New Roman" w:hAnsi="Arial Narrow" w:cs="Arial Narrow"/>
          <w:i/>
          <w:iCs/>
          <w:noProof/>
          <w:lang w:eastAsia="it-IT"/>
        </w:rPr>
        <w:t> </w:t>
      </w:r>
      <w:r w:rsidRPr="005E607D">
        <w:rPr>
          <w:rFonts w:ascii="Arial Narrow" w:eastAsia="Times New Roman" w:hAnsi="Arial Narrow" w:cs="Arial Narrow"/>
          <w:i/>
          <w:iCs/>
          <w:noProof/>
          <w:lang w:eastAsia="it-IT"/>
        </w:rPr>
        <w:t> </w:t>
      </w:r>
      <w:r w:rsidRPr="005E607D">
        <w:rPr>
          <w:rFonts w:ascii="Arial Narrow" w:eastAsia="Times New Roman" w:hAnsi="Arial Narrow" w:cs="Arial Narrow"/>
          <w:i/>
          <w:iCs/>
          <w:noProof/>
          <w:lang w:eastAsia="it-IT"/>
        </w:rPr>
        <w:t> </w:t>
      </w:r>
      <w:r w:rsidRPr="005E607D">
        <w:rPr>
          <w:rFonts w:ascii="Arial Narrow" w:eastAsia="Times New Roman" w:hAnsi="Arial Narrow" w:cs="Arial Narrow"/>
          <w:i/>
          <w:iCs/>
          <w:noProof/>
          <w:lang w:eastAsia="it-IT"/>
        </w:rPr>
        <w:t> </w:t>
      </w:r>
      <w:r w:rsidRPr="005E607D">
        <w:rPr>
          <w:rFonts w:ascii="Arial Narrow" w:eastAsia="Times New Roman" w:hAnsi="Arial Narrow" w:cs="Arial Narrow"/>
          <w:i/>
          <w:iCs/>
          <w:noProof/>
          <w:lang w:eastAsia="it-IT"/>
        </w:rPr>
        <w:t> </w:t>
      </w:r>
      <w:r w:rsidRPr="005E607D">
        <w:rPr>
          <w:rFonts w:ascii="Arial Narrow" w:eastAsia="Times New Roman" w:hAnsi="Arial Narrow" w:cs="Arial Narrow"/>
          <w:i/>
          <w:iCs/>
          <w:lang w:eastAsia="it-IT"/>
        </w:rPr>
        <w:fldChar w:fldCharType="end"/>
      </w:r>
      <w:bookmarkStart w:id="3" w:name="_Ref159421878"/>
      <w:bookmarkEnd w:id="2"/>
      <w:r w:rsidRPr="005E607D">
        <w:rPr>
          <w:rFonts w:ascii="Arial Narrow" w:eastAsia="Times New Roman" w:hAnsi="Arial Narrow" w:cs="Arial Narrow"/>
          <w:i/>
          <w:iCs/>
          <w:vertAlign w:val="superscript"/>
          <w:lang w:eastAsia="it-IT"/>
        </w:rPr>
        <w:footnoteReference w:id="1"/>
      </w:r>
      <w:bookmarkEnd w:id="3"/>
    </w:p>
    <w:p w:rsidR="005E607D" w:rsidRPr="005E607D" w:rsidRDefault="005E607D" w:rsidP="005E607D">
      <w:pPr>
        <w:autoSpaceDE w:val="0"/>
        <w:autoSpaceDN w:val="0"/>
        <w:spacing w:after="0pt" w:line="12pt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5E607D" w:rsidRPr="005E607D" w:rsidRDefault="005E607D" w:rsidP="005E607D">
      <w:pPr>
        <w:autoSpaceDE w:val="0"/>
        <w:autoSpaceDN w:val="0"/>
        <w:spacing w:after="0pt" w:line="12pt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5E607D" w:rsidRPr="005E607D" w:rsidRDefault="005E607D" w:rsidP="005E607D">
      <w:pPr>
        <w:autoSpaceDE w:val="0"/>
        <w:autoSpaceDN w:val="0"/>
        <w:spacing w:after="0pt" w:line="12pt" w:lineRule="auto"/>
        <w:jc w:val="center"/>
        <w:outlineLvl w:val="0"/>
        <w:rPr>
          <w:rFonts w:ascii="Arial Narrow" w:eastAsia="Times New Roman" w:hAnsi="Arial Narrow" w:cs="Arial Narrow"/>
          <w:b/>
          <w:bCs/>
          <w:sz w:val="16"/>
          <w:szCs w:val="16"/>
          <w:lang w:eastAsia="it-IT"/>
        </w:rPr>
      </w:pPr>
      <w:r>
        <w:rPr>
          <w:rFonts w:ascii="Arial Narrow" w:eastAsia="Times New Roman" w:hAnsi="Arial Narrow" w:cs="Arial Narrow"/>
          <w:b/>
          <w:bCs/>
          <w:sz w:val="22"/>
          <w:szCs w:val="22"/>
          <w:lang w:eastAsia="it-IT"/>
        </w:rPr>
        <w:t>RIPOSO GIORNALIERO</w:t>
      </w:r>
    </w:p>
    <w:p w:rsidR="005E607D" w:rsidRPr="005E607D" w:rsidRDefault="005E607D" w:rsidP="005E607D">
      <w:pPr>
        <w:autoSpaceDE w:val="0"/>
        <w:autoSpaceDN w:val="0"/>
        <w:spacing w:after="0pt" w:line="12pt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5E607D" w:rsidRPr="005E607D" w:rsidRDefault="005E607D" w:rsidP="005E607D">
      <w:pPr>
        <w:autoSpaceDE w:val="0"/>
        <w:autoSpaceDN w:val="0"/>
        <w:spacing w:after="0pt" w:line="12pt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tbl>
      <w:tblPr>
        <w:tblW w:w="101.76%" w:type="pct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60"/>
        <w:gridCol w:w="66"/>
        <w:gridCol w:w="602"/>
        <w:gridCol w:w="18"/>
        <w:gridCol w:w="280"/>
        <w:gridCol w:w="1278"/>
        <w:gridCol w:w="660"/>
        <w:gridCol w:w="165"/>
        <w:gridCol w:w="594"/>
        <w:gridCol w:w="1769"/>
        <w:gridCol w:w="59"/>
        <w:gridCol w:w="715"/>
        <w:gridCol w:w="82"/>
        <w:gridCol w:w="206"/>
        <w:gridCol w:w="194"/>
        <w:gridCol w:w="131"/>
        <w:gridCol w:w="51"/>
        <w:gridCol w:w="49"/>
        <w:gridCol w:w="37"/>
        <w:gridCol w:w="484"/>
        <w:gridCol w:w="43"/>
        <w:gridCol w:w="53"/>
        <w:gridCol w:w="525"/>
        <w:gridCol w:w="143"/>
        <w:gridCol w:w="566"/>
        <w:gridCol w:w="553"/>
        <w:gridCol w:w="10"/>
        <w:gridCol w:w="304"/>
      </w:tblGrid>
      <w:tr w:rsidR="00256BCD" w:rsidRPr="005E607D" w:rsidTr="00745663">
        <w:trPr>
          <w:trHeight w:hRule="exact" w:val="454"/>
        </w:trPr>
        <w:tc>
          <w:tcPr>
            <w:tcW w:w="100.0%" w:type="pct"/>
            <w:gridSpan w:val="28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2CC" w:themeFill="accent4" w:themeFillTint="33"/>
            <w:vAlign w:val="center"/>
          </w:tcPr>
          <w:p w:rsidR="005E607D" w:rsidRPr="00745663" w:rsidRDefault="005E607D" w:rsidP="005E607D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745663">
              <w:rPr>
                <w:rFonts w:ascii="Arial Narrow" w:eastAsia="Times New Roman" w:hAnsi="Arial Narrow" w:cs="Arial Narrow"/>
                <w:b/>
                <w:bCs/>
                <w:i/>
                <w:iCs/>
                <w:sz w:val="20"/>
                <w:szCs w:val="20"/>
                <w:lang w:eastAsia="it-IT"/>
              </w:rPr>
              <w:t>DATI DEL RICHIEDENTE</w:t>
            </w:r>
          </w:p>
        </w:tc>
      </w:tr>
      <w:tr w:rsidR="003B6612" w:rsidRPr="005E607D" w:rsidTr="00745663">
        <w:trPr>
          <w:trHeight w:val="207"/>
        </w:trPr>
        <w:tc>
          <w:tcPr>
            <w:tcW w:w="100.0%" w:type="pct"/>
            <w:gridSpan w:val="28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5E607D" w:rsidRPr="005E607D" w:rsidRDefault="005E607D" w:rsidP="005E607D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745663" w:rsidRPr="005E607D" w:rsidTr="00745663">
        <w:trPr>
          <w:trHeight w:val="354"/>
        </w:trPr>
        <w:tc>
          <w:tcPr>
            <w:tcW w:w="1.64%" w:type="pct"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5E607D" w:rsidRPr="005E607D" w:rsidRDefault="005E607D" w:rsidP="003B6612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</w:pPr>
          </w:p>
        </w:tc>
        <w:bookmarkStart w:id="4" w:name="Testo1"/>
        <w:tc>
          <w:tcPr>
            <w:tcW w:w="29.64%" w:type="pct"/>
            <w:gridSpan w:val="6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2CC" w:themeFill="accent4" w:themeFillTint="33"/>
            <w:vAlign w:val="center"/>
          </w:tcPr>
          <w:p w:rsidR="005E607D" w:rsidRPr="005E607D" w:rsidRDefault="005E607D" w:rsidP="003B6612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E607D"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  <w:instrText xml:space="preserve"> FORMTEXT </w:instrText>
            </w:r>
            <w:r w:rsidRPr="005E607D"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</w:r>
            <w:r w:rsidRPr="005E607D"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  <w:fldChar w:fldCharType="separate"/>
            </w:r>
            <w:r w:rsidRPr="005E607D">
              <w:rPr>
                <w:rFonts w:ascii="Arial Narrow" w:eastAsia="Times New Roman" w:hAnsi="Arial Narrow" w:cs="Arial Narrow"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  <w:fldChar w:fldCharType="end"/>
            </w:r>
            <w:bookmarkEnd w:id="4"/>
          </w:p>
        </w:tc>
        <w:tc>
          <w:tcPr>
            <w:tcW w:w="1.68%" w:type="pct"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5E607D" w:rsidRPr="005E607D" w:rsidRDefault="005E607D" w:rsidP="003B6612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</w:pPr>
          </w:p>
        </w:tc>
        <w:bookmarkStart w:id="5" w:name="Testo2"/>
        <w:tc>
          <w:tcPr>
            <w:tcW w:w="24.72%" w:type="pct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2CC" w:themeFill="accent4" w:themeFillTint="33"/>
            <w:vAlign w:val="center"/>
          </w:tcPr>
          <w:p w:rsidR="005E607D" w:rsidRPr="005E607D" w:rsidRDefault="005E607D" w:rsidP="003B6612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instrText xml:space="preserve"> FORMTEXT </w:instrTex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separate"/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end"/>
            </w:r>
            <w:bookmarkEnd w:id="5"/>
          </w:p>
        </w:tc>
        <w:tc>
          <w:tcPr>
            <w:tcW w:w="7.3%" w:type="pct"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5E607D" w:rsidRPr="005E607D" w:rsidRDefault="005E607D" w:rsidP="003B6612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</w:pPr>
            <w:proofErr w:type="spellStart"/>
            <w:r w:rsidRPr="005E607D"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  <w:t>nat</w:t>
            </w:r>
            <w:proofErr w:type="spellEnd"/>
            <w:r w:rsidRPr="005E607D"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  <w:t>_ il</w:t>
            </w:r>
          </w:p>
        </w:tc>
        <w:bookmarkStart w:id="6" w:name="Testo3"/>
        <w:tc>
          <w:tcPr>
            <w:tcW w:w="7.28%" w:type="pct"/>
            <w:gridSpan w:val="6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2CC" w:themeFill="accent4" w:themeFillTint="33"/>
            <w:vAlign w:val="center"/>
          </w:tcPr>
          <w:p w:rsidR="005E607D" w:rsidRPr="005E607D" w:rsidRDefault="005E607D" w:rsidP="003B6612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instrText xml:space="preserve"> FORMTEXT </w:instrTex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separate"/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end"/>
            </w:r>
            <w:bookmarkEnd w:id="6"/>
          </w:p>
        </w:tc>
        <w:bookmarkStart w:id="7" w:name="Testo5"/>
        <w:tc>
          <w:tcPr>
            <w:tcW w:w="5.76%" w:type="pct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2CC" w:themeFill="accent4" w:themeFillTint="33"/>
            <w:vAlign w:val="center"/>
          </w:tcPr>
          <w:p w:rsidR="005E607D" w:rsidRPr="005E607D" w:rsidRDefault="005E607D" w:rsidP="003B6612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instrText xml:space="preserve"> FORMTEXT </w:instrTex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separate"/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end"/>
            </w:r>
            <w:bookmarkEnd w:id="7"/>
          </w:p>
        </w:tc>
        <w:bookmarkStart w:id="8" w:name="Testo7"/>
        <w:tc>
          <w:tcPr>
            <w:tcW w:w="7.36%" w:type="pct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2CC" w:themeFill="accent4" w:themeFillTint="33"/>
            <w:vAlign w:val="center"/>
          </w:tcPr>
          <w:p w:rsidR="005E607D" w:rsidRPr="005E607D" w:rsidRDefault="005E607D" w:rsidP="003B6612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instrText xml:space="preserve"> FORMTEXT </w:instrTex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separate"/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end"/>
            </w:r>
            <w:bookmarkEnd w:id="8"/>
          </w:p>
        </w:tc>
        <w:tc>
          <w:tcPr>
            <w:tcW w:w="5.78%" w:type="pct"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5E607D" w:rsidRPr="005E607D" w:rsidRDefault="005E607D" w:rsidP="003B6612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  <w:t>sesso</w:t>
            </w:r>
          </w:p>
        </w:tc>
        <w:bookmarkStart w:id="9" w:name="Testo9"/>
        <w:tc>
          <w:tcPr>
            <w:tcW w:w="5.6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2CC" w:themeFill="accent4" w:themeFillTint="33"/>
            <w:vAlign w:val="center"/>
          </w:tcPr>
          <w:p w:rsidR="005E607D" w:rsidRPr="005E607D" w:rsidRDefault="005E607D" w:rsidP="003B6612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instrText xml:space="preserve"> FORMTEXT </w:instrTex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separate"/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end"/>
            </w:r>
            <w:bookmarkEnd w:id="9"/>
          </w:p>
        </w:tc>
        <w:tc>
          <w:tcPr>
            <w:tcW w:w="3.2%" w:type="pct"/>
            <w:gridSpan w:val="2"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5E607D" w:rsidRPr="005E607D" w:rsidRDefault="005E607D" w:rsidP="003B6612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</w:pPr>
          </w:p>
        </w:tc>
      </w:tr>
      <w:tr w:rsidR="00745663" w:rsidRPr="005E607D" w:rsidTr="00745663">
        <w:trPr>
          <w:trHeight w:val="176"/>
        </w:trPr>
        <w:tc>
          <w:tcPr>
            <w:tcW w:w="31.28%" w:type="pct"/>
            <w:gridSpan w:val="7"/>
            <w:tcBorders>
              <w:start w:val="single" w:sz="4" w:space="0" w:color="auto"/>
            </w:tcBorders>
            <w:vAlign w:val="center"/>
          </w:tcPr>
          <w:p w:rsidR="005E607D" w:rsidRPr="005E607D" w:rsidRDefault="005E607D" w:rsidP="003B6612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  <w:t>cognome</w:t>
            </w:r>
          </w:p>
        </w:tc>
        <w:tc>
          <w:tcPr>
            <w:tcW w:w="1.68%" w:type="pct"/>
            <w:vAlign w:val="center"/>
          </w:tcPr>
          <w:p w:rsidR="005E607D" w:rsidRPr="005E607D" w:rsidRDefault="005E607D" w:rsidP="003B6612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  <w:tc>
          <w:tcPr>
            <w:tcW w:w="24.72%" w:type="pct"/>
            <w:gridSpan w:val="3"/>
            <w:vAlign w:val="center"/>
          </w:tcPr>
          <w:p w:rsidR="005E607D" w:rsidRPr="005E607D" w:rsidRDefault="005E607D" w:rsidP="003B6612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  <w:t>nome</w:t>
            </w:r>
          </w:p>
        </w:tc>
        <w:tc>
          <w:tcPr>
            <w:tcW w:w="7.3%" w:type="pct"/>
            <w:vAlign w:val="center"/>
          </w:tcPr>
          <w:p w:rsidR="005E607D" w:rsidRPr="005E607D" w:rsidRDefault="005E607D" w:rsidP="003B6612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  <w:tc>
          <w:tcPr>
            <w:tcW w:w="7.28%" w:type="pct"/>
            <w:gridSpan w:val="6"/>
            <w:vAlign w:val="center"/>
          </w:tcPr>
          <w:p w:rsidR="005E607D" w:rsidRPr="005E607D" w:rsidRDefault="005E607D" w:rsidP="003B6612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  <w:t>GIORNO</w:t>
            </w:r>
          </w:p>
        </w:tc>
        <w:tc>
          <w:tcPr>
            <w:tcW w:w="5.76%" w:type="pct"/>
            <w:gridSpan w:val="3"/>
            <w:vAlign w:val="center"/>
          </w:tcPr>
          <w:p w:rsidR="005E607D" w:rsidRPr="005E607D" w:rsidRDefault="005E607D" w:rsidP="003B6612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  <w:t>MESE</w:t>
            </w:r>
          </w:p>
        </w:tc>
        <w:tc>
          <w:tcPr>
            <w:tcW w:w="7.36%" w:type="pct"/>
            <w:gridSpan w:val="3"/>
            <w:vAlign w:val="center"/>
          </w:tcPr>
          <w:p w:rsidR="005E607D" w:rsidRPr="005E607D" w:rsidRDefault="005E607D" w:rsidP="003B6612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  <w:t>ANNO</w:t>
            </w:r>
          </w:p>
        </w:tc>
        <w:tc>
          <w:tcPr>
            <w:tcW w:w="5.78%" w:type="pct"/>
            <w:vAlign w:val="center"/>
          </w:tcPr>
          <w:p w:rsidR="005E607D" w:rsidRPr="005E607D" w:rsidRDefault="005E607D" w:rsidP="003B6612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  <w:tc>
          <w:tcPr>
            <w:tcW w:w="5.64%" w:type="pct"/>
            <w:vAlign w:val="center"/>
          </w:tcPr>
          <w:p w:rsidR="005E607D" w:rsidRPr="005E607D" w:rsidRDefault="005E607D" w:rsidP="003B6612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  <w:t xml:space="preserve">(F </w:t>
            </w:r>
            <w:r w:rsidRPr="005E607D">
              <w:rPr>
                <w:rFonts w:ascii="Arial Narrow" w:eastAsia="Times New Roman" w:hAnsi="Arial Narrow" w:cs="Arial Narrow"/>
                <w:sz w:val="16"/>
                <w:szCs w:val="16"/>
                <w:vertAlign w:val="superscript"/>
                <w:lang w:eastAsia="it-IT"/>
              </w:rPr>
              <w:t>o</w: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  <w:t xml:space="preserve"> M)</w:t>
            </w:r>
          </w:p>
        </w:tc>
        <w:tc>
          <w:tcPr>
            <w:tcW w:w="3.2%" w:type="pct"/>
            <w:gridSpan w:val="2"/>
            <w:tcBorders>
              <w:end w:val="single" w:sz="4" w:space="0" w:color="auto"/>
            </w:tcBorders>
            <w:vAlign w:val="center"/>
          </w:tcPr>
          <w:p w:rsidR="005E607D" w:rsidRPr="005E607D" w:rsidRDefault="005E607D" w:rsidP="003B6612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745663" w:rsidRPr="005E607D" w:rsidTr="00745663">
        <w:trPr>
          <w:trHeight w:val="176"/>
        </w:trPr>
        <w:tc>
          <w:tcPr>
            <w:tcW w:w="31.28%" w:type="pct"/>
            <w:gridSpan w:val="7"/>
            <w:tcBorders>
              <w:start w:val="single" w:sz="4" w:space="0" w:color="auto"/>
            </w:tcBorders>
            <w:vAlign w:val="center"/>
          </w:tcPr>
          <w:p w:rsidR="00A8769A" w:rsidRPr="005E607D" w:rsidRDefault="00A8769A" w:rsidP="003B6612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  <w:tc>
          <w:tcPr>
            <w:tcW w:w="1.68%" w:type="pct"/>
            <w:vAlign w:val="center"/>
          </w:tcPr>
          <w:p w:rsidR="00A8769A" w:rsidRPr="005E607D" w:rsidRDefault="00A8769A" w:rsidP="003B6612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  <w:tc>
          <w:tcPr>
            <w:tcW w:w="24.72%" w:type="pct"/>
            <w:gridSpan w:val="3"/>
            <w:vAlign w:val="center"/>
          </w:tcPr>
          <w:p w:rsidR="00A8769A" w:rsidRPr="005E607D" w:rsidRDefault="00A8769A" w:rsidP="003B6612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  <w:tc>
          <w:tcPr>
            <w:tcW w:w="7.3%" w:type="pct"/>
            <w:vAlign w:val="center"/>
          </w:tcPr>
          <w:p w:rsidR="00A8769A" w:rsidRPr="005E607D" w:rsidRDefault="00A8769A" w:rsidP="003B6612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  <w:tc>
          <w:tcPr>
            <w:tcW w:w="7.28%" w:type="pct"/>
            <w:gridSpan w:val="6"/>
            <w:vAlign w:val="center"/>
          </w:tcPr>
          <w:p w:rsidR="00A8769A" w:rsidRPr="005E607D" w:rsidRDefault="00A8769A" w:rsidP="003B6612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  <w:tc>
          <w:tcPr>
            <w:tcW w:w="5.76%" w:type="pct"/>
            <w:gridSpan w:val="3"/>
            <w:vAlign w:val="center"/>
          </w:tcPr>
          <w:p w:rsidR="00A8769A" w:rsidRPr="005E607D" w:rsidRDefault="00A8769A" w:rsidP="003B6612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  <w:tc>
          <w:tcPr>
            <w:tcW w:w="7.36%" w:type="pct"/>
            <w:gridSpan w:val="3"/>
            <w:vAlign w:val="center"/>
          </w:tcPr>
          <w:p w:rsidR="00A8769A" w:rsidRPr="005E607D" w:rsidRDefault="00A8769A" w:rsidP="003B6612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  <w:tc>
          <w:tcPr>
            <w:tcW w:w="5.78%" w:type="pct"/>
            <w:vAlign w:val="center"/>
          </w:tcPr>
          <w:p w:rsidR="00A8769A" w:rsidRPr="005E607D" w:rsidRDefault="00A8769A" w:rsidP="003B6612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  <w:tc>
          <w:tcPr>
            <w:tcW w:w="5.64%" w:type="pct"/>
            <w:vAlign w:val="center"/>
          </w:tcPr>
          <w:p w:rsidR="00A8769A" w:rsidRPr="005E607D" w:rsidRDefault="00A8769A" w:rsidP="003B6612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  <w:tc>
          <w:tcPr>
            <w:tcW w:w="3.2%" w:type="pct"/>
            <w:gridSpan w:val="2"/>
            <w:tcBorders>
              <w:end w:val="single" w:sz="4" w:space="0" w:color="auto"/>
            </w:tcBorders>
            <w:vAlign w:val="center"/>
          </w:tcPr>
          <w:p w:rsidR="00A8769A" w:rsidRPr="005E607D" w:rsidRDefault="00A8769A" w:rsidP="003B6612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745663" w:rsidRPr="005E607D" w:rsidTr="00DE6BD0">
        <w:trPr>
          <w:trHeight w:val="354"/>
        </w:trPr>
        <w:tc>
          <w:tcPr>
            <w:tcW w:w="2.32%" w:type="pct"/>
            <w:gridSpan w:val="2"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3B6612" w:rsidRPr="005E607D" w:rsidRDefault="003B6612" w:rsidP="00234E68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63.5%" w:type="pct"/>
            <w:gridSpan w:val="11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2CC" w:themeFill="accent4" w:themeFillTint="33"/>
            <w:vAlign w:val="center"/>
          </w:tcPr>
          <w:p w:rsidR="003B6612" w:rsidRPr="005E607D" w:rsidRDefault="003B6612" w:rsidP="00234E68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instrText xml:space="preserve"> FORMTEXT </w:instrTex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separate"/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2.08%" w:type="pct"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3B6612" w:rsidRPr="005E607D" w:rsidRDefault="003B6612" w:rsidP="00234E68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</w:pPr>
          </w:p>
        </w:tc>
        <w:tc>
          <w:tcPr>
            <w:tcW w:w="28.88%" w:type="pct"/>
            <w:gridSpan w:val="1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2CC" w:themeFill="accent4" w:themeFillTint="33"/>
            <w:vAlign w:val="center"/>
          </w:tcPr>
          <w:p w:rsidR="003B6612" w:rsidRPr="005E607D" w:rsidRDefault="003B6612" w:rsidP="00234E68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instrText xml:space="preserve"> FORMTEXT </w:instrTex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separate"/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3.2%" w:type="pct"/>
            <w:gridSpan w:val="2"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3B6612" w:rsidRPr="005E607D" w:rsidRDefault="003B6612" w:rsidP="00234E68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</w:pPr>
          </w:p>
        </w:tc>
      </w:tr>
      <w:tr w:rsidR="00745663" w:rsidRPr="005E607D" w:rsidTr="00745663">
        <w:trPr>
          <w:trHeight w:val="176"/>
        </w:trPr>
        <w:tc>
          <w:tcPr>
            <w:tcW w:w="11.5%" w:type="pct"/>
            <w:gridSpan w:val="5"/>
            <w:tcBorders>
              <w:start w:val="single" w:sz="4" w:space="0" w:color="auto"/>
            </w:tcBorders>
            <w:vAlign w:val="center"/>
          </w:tcPr>
          <w:p w:rsidR="005E607D" w:rsidRPr="005E607D" w:rsidRDefault="005E607D" w:rsidP="003B6612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  <w:tc>
          <w:tcPr>
            <w:tcW w:w="45.58%" w:type="pct"/>
            <w:gridSpan w:val="5"/>
            <w:vAlign w:val="center"/>
          </w:tcPr>
          <w:p w:rsidR="005E607D" w:rsidRPr="005E607D" w:rsidRDefault="005E607D" w:rsidP="003B6612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  <w:t>COMUNE</w:t>
            </w:r>
          </w:p>
        </w:tc>
        <w:tc>
          <w:tcPr>
            <w:tcW w:w="10.84%" w:type="pct"/>
            <w:gridSpan w:val="4"/>
            <w:vAlign w:val="center"/>
          </w:tcPr>
          <w:p w:rsidR="005E607D" w:rsidRPr="005E607D" w:rsidRDefault="005E607D" w:rsidP="003B6612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  <w:tc>
          <w:tcPr>
            <w:tcW w:w="28.88%" w:type="pct"/>
            <w:gridSpan w:val="12"/>
            <w:vAlign w:val="center"/>
          </w:tcPr>
          <w:p w:rsidR="005E607D" w:rsidRPr="005E607D" w:rsidRDefault="005E607D" w:rsidP="003B6612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  <w:t>PROVINCIA</w:t>
            </w:r>
          </w:p>
        </w:tc>
        <w:tc>
          <w:tcPr>
            <w:tcW w:w="3.2%" w:type="pct"/>
            <w:gridSpan w:val="2"/>
            <w:tcBorders>
              <w:end w:val="single" w:sz="4" w:space="0" w:color="auto"/>
            </w:tcBorders>
            <w:vAlign w:val="center"/>
          </w:tcPr>
          <w:p w:rsidR="005E607D" w:rsidRPr="005E607D" w:rsidRDefault="005E607D" w:rsidP="003B6612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745663" w:rsidRPr="005E607D" w:rsidTr="00745663">
        <w:trPr>
          <w:trHeight w:val="176"/>
        </w:trPr>
        <w:tc>
          <w:tcPr>
            <w:tcW w:w="11.5%" w:type="pct"/>
            <w:gridSpan w:val="5"/>
            <w:tcBorders>
              <w:start w:val="single" w:sz="4" w:space="0" w:color="auto"/>
            </w:tcBorders>
            <w:vAlign w:val="center"/>
          </w:tcPr>
          <w:p w:rsidR="00A8769A" w:rsidRPr="005E607D" w:rsidRDefault="00A8769A" w:rsidP="003B6612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  <w:tc>
          <w:tcPr>
            <w:tcW w:w="45.58%" w:type="pct"/>
            <w:gridSpan w:val="5"/>
            <w:vAlign w:val="center"/>
          </w:tcPr>
          <w:p w:rsidR="00A8769A" w:rsidRPr="005E607D" w:rsidRDefault="00A8769A" w:rsidP="003B6612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  <w:tc>
          <w:tcPr>
            <w:tcW w:w="10.84%" w:type="pct"/>
            <w:gridSpan w:val="4"/>
            <w:vAlign w:val="center"/>
          </w:tcPr>
          <w:p w:rsidR="00A8769A" w:rsidRPr="005E607D" w:rsidRDefault="00A8769A" w:rsidP="003B6612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  <w:tc>
          <w:tcPr>
            <w:tcW w:w="28.88%" w:type="pct"/>
            <w:gridSpan w:val="12"/>
            <w:vAlign w:val="center"/>
          </w:tcPr>
          <w:p w:rsidR="00A8769A" w:rsidRPr="005E607D" w:rsidRDefault="00A8769A" w:rsidP="003B6612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  <w:tc>
          <w:tcPr>
            <w:tcW w:w="3.2%" w:type="pct"/>
            <w:gridSpan w:val="2"/>
            <w:tcBorders>
              <w:end w:val="single" w:sz="4" w:space="0" w:color="auto"/>
            </w:tcBorders>
            <w:vAlign w:val="center"/>
          </w:tcPr>
          <w:p w:rsidR="00A8769A" w:rsidRPr="005E607D" w:rsidRDefault="00A8769A" w:rsidP="003B6612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745663" w:rsidRPr="005E607D" w:rsidTr="00745663">
        <w:trPr>
          <w:trHeight w:val="354"/>
        </w:trPr>
        <w:tc>
          <w:tcPr>
            <w:tcW w:w="8.46%" w:type="pct"/>
            <w:gridSpan w:val="3"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5E607D" w:rsidRPr="005E607D" w:rsidRDefault="005E607D" w:rsidP="003B6612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  <w:t>residente in</w:t>
            </w:r>
          </w:p>
        </w:tc>
        <w:bookmarkStart w:id="10" w:name="Testo12"/>
        <w:tc>
          <w:tcPr>
            <w:tcW w:w="61.44%" w:type="pct"/>
            <w:gridSpan w:val="1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2CC" w:themeFill="accent4" w:themeFillTint="33"/>
            <w:vAlign w:val="center"/>
          </w:tcPr>
          <w:p w:rsidR="005E607D" w:rsidRPr="005E607D" w:rsidRDefault="005E607D" w:rsidP="003B6612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instrText xml:space="preserve"> FORMTEXT </w:instrTex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separate"/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end"/>
            </w:r>
            <w:bookmarkEnd w:id="10"/>
          </w:p>
        </w:tc>
        <w:tc>
          <w:tcPr>
            <w:tcW w:w="2.74%" w:type="pct"/>
            <w:gridSpan w:val="4"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5E607D" w:rsidRPr="005E607D" w:rsidRDefault="005E607D" w:rsidP="003B6612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  <w:t>n.</w:t>
            </w:r>
          </w:p>
        </w:tc>
        <w:bookmarkStart w:id="11" w:name="Testo13"/>
        <w:tc>
          <w:tcPr>
            <w:tcW w:w="24.16%" w:type="pct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2CC" w:themeFill="accent4" w:themeFillTint="33"/>
            <w:vAlign w:val="center"/>
          </w:tcPr>
          <w:p w:rsidR="005E607D" w:rsidRPr="005E607D" w:rsidRDefault="005E607D" w:rsidP="003B6612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instrText xml:space="preserve"> FORMTEXT </w:instrTex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separate"/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end"/>
            </w:r>
            <w:bookmarkEnd w:id="11"/>
          </w:p>
        </w:tc>
        <w:tc>
          <w:tcPr>
            <w:tcW w:w="3.2%" w:type="pct"/>
            <w:gridSpan w:val="2"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5E607D" w:rsidRPr="005E607D" w:rsidRDefault="005E607D" w:rsidP="003B6612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</w:pPr>
          </w:p>
        </w:tc>
      </w:tr>
      <w:tr w:rsidR="00745663" w:rsidRPr="005E607D" w:rsidTr="00745663">
        <w:trPr>
          <w:trHeight w:val="176"/>
        </w:trPr>
        <w:tc>
          <w:tcPr>
            <w:tcW w:w="11.5%" w:type="pct"/>
            <w:gridSpan w:val="5"/>
            <w:tcBorders>
              <w:start w:val="single" w:sz="4" w:space="0" w:color="auto"/>
            </w:tcBorders>
            <w:vAlign w:val="center"/>
          </w:tcPr>
          <w:p w:rsidR="005E607D" w:rsidRPr="005E607D" w:rsidRDefault="005E607D" w:rsidP="003B6612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  <w:tc>
          <w:tcPr>
            <w:tcW w:w="58.4%" w:type="pct"/>
            <w:gridSpan w:val="10"/>
            <w:vAlign w:val="center"/>
          </w:tcPr>
          <w:p w:rsidR="005E607D" w:rsidRPr="005E607D" w:rsidRDefault="005E607D" w:rsidP="003B6612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  <w:t>via/piazza</w:t>
            </w:r>
          </w:p>
        </w:tc>
        <w:tc>
          <w:tcPr>
            <w:tcW w:w="2.74%" w:type="pct"/>
            <w:gridSpan w:val="4"/>
            <w:vAlign w:val="center"/>
          </w:tcPr>
          <w:p w:rsidR="005E607D" w:rsidRPr="005E607D" w:rsidRDefault="005E607D" w:rsidP="003B6612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  <w:tc>
          <w:tcPr>
            <w:tcW w:w="24.16%" w:type="pct"/>
            <w:gridSpan w:val="7"/>
            <w:tcBorders>
              <w:top w:val="single" w:sz="4" w:space="0" w:color="auto"/>
            </w:tcBorders>
            <w:vAlign w:val="center"/>
          </w:tcPr>
          <w:p w:rsidR="005E607D" w:rsidRPr="005E607D" w:rsidRDefault="005E607D" w:rsidP="003B6612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  <w:tc>
          <w:tcPr>
            <w:tcW w:w="3.2%" w:type="pct"/>
            <w:gridSpan w:val="2"/>
            <w:tcBorders>
              <w:end w:val="single" w:sz="4" w:space="0" w:color="auto"/>
            </w:tcBorders>
            <w:vAlign w:val="center"/>
          </w:tcPr>
          <w:p w:rsidR="005E607D" w:rsidRPr="005E607D" w:rsidRDefault="005E607D" w:rsidP="003B6612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745663" w:rsidRPr="005E607D" w:rsidTr="00745663">
        <w:trPr>
          <w:trHeight w:val="176"/>
        </w:trPr>
        <w:tc>
          <w:tcPr>
            <w:tcW w:w="11.5%" w:type="pct"/>
            <w:gridSpan w:val="5"/>
            <w:tcBorders>
              <w:start w:val="single" w:sz="4" w:space="0" w:color="auto"/>
            </w:tcBorders>
            <w:vAlign w:val="center"/>
          </w:tcPr>
          <w:p w:rsidR="00A8769A" w:rsidRPr="005E607D" w:rsidRDefault="00A8769A" w:rsidP="003B6612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  <w:tc>
          <w:tcPr>
            <w:tcW w:w="58.4%" w:type="pct"/>
            <w:gridSpan w:val="10"/>
            <w:vAlign w:val="center"/>
          </w:tcPr>
          <w:p w:rsidR="00A8769A" w:rsidRPr="005E607D" w:rsidRDefault="00A8769A" w:rsidP="003B6612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  <w:tc>
          <w:tcPr>
            <w:tcW w:w="2.74%" w:type="pct"/>
            <w:gridSpan w:val="4"/>
            <w:vAlign w:val="center"/>
          </w:tcPr>
          <w:p w:rsidR="00A8769A" w:rsidRPr="005E607D" w:rsidRDefault="00A8769A" w:rsidP="003B6612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  <w:tc>
          <w:tcPr>
            <w:tcW w:w="24.16%" w:type="pct"/>
            <w:gridSpan w:val="7"/>
            <w:tcBorders>
              <w:bottom w:val="single" w:sz="4" w:space="0" w:color="auto"/>
            </w:tcBorders>
            <w:vAlign w:val="center"/>
          </w:tcPr>
          <w:p w:rsidR="00A8769A" w:rsidRPr="005E607D" w:rsidRDefault="00A8769A" w:rsidP="003B6612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  <w:tc>
          <w:tcPr>
            <w:tcW w:w="3.2%" w:type="pct"/>
            <w:gridSpan w:val="2"/>
            <w:tcBorders>
              <w:end w:val="single" w:sz="4" w:space="0" w:color="auto"/>
            </w:tcBorders>
            <w:vAlign w:val="center"/>
          </w:tcPr>
          <w:p w:rsidR="00A8769A" w:rsidRPr="005E607D" w:rsidRDefault="00A8769A" w:rsidP="003B6612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DE6BD0" w:rsidRPr="005E607D" w:rsidTr="00DE6BD0">
        <w:trPr>
          <w:trHeight w:val="354"/>
        </w:trPr>
        <w:tc>
          <w:tcPr>
            <w:tcW w:w="2.32%" w:type="pct"/>
            <w:gridSpan w:val="2"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5E607D" w:rsidRPr="005E607D" w:rsidRDefault="005E607D" w:rsidP="003B6612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</w:pPr>
          </w:p>
        </w:tc>
        <w:bookmarkStart w:id="12" w:name="Testo14"/>
        <w:tc>
          <w:tcPr>
            <w:tcW w:w="63.5%" w:type="pct"/>
            <w:gridSpan w:val="11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2CC" w:themeFill="accent4" w:themeFillTint="33"/>
            <w:vAlign w:val="center"/>
          </w:tcPr>
          <w:p w:rsidR="005E607D" w:rsidRPr="005E607D" w:rsidRDefault="005E607D" w:rsidP="003B6612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instrText xml:space="preserve"> FORMTEXT </w:instrTex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separate"/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end"/>
            </w:r>
            <w:bookmarkEnd w:id="12"/>
          </w:p>
        </w:tc>
        <w:tc>
          <w:tcPr>
            <w:tcW w:w="2.08%" w:type="pct"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5E607D" w:rsidRPr="005E607D" w:rsidRDefault="005E607D" w:rsidP="003B6612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</w:pPr>
          </w:p>
        </w:tc>
        <w:bookmarkStart w:id="13" w:name="Testo15"/>
        <w:tc>
          <w:tcPr>
            <w:tcW w:w="28.88%" w:type="pct"/>
            <w:gridSpan w:val="1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2CC" w:themeFill="accent4" w:themeFillTint="33"/>
            <w:vAlign w:val="center"/>
          </w:tcPr>
          <w:p w:rsidR="005E607D" w:rsidRPr="005E607D" w:rsidRDefault="005E607D" w:rsidP="003B6612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instrText xml:space="preserve"> FORMTEXT </w:instrTex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separate"/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end"/>
            </w:r>
            <w:bookmarkEnd w:id="13"/>
          </w:p>
        </w:tc>
        <w:tc>
          <w:tcPr>
            <w:tcW w:w="3.2%" w:type="pct"/>
            <w:gridSpan w:val="2"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5E607D" w:rsidRPr="005E607D" w:rsidRDefault="005E607D" w:rsidP="003B6612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</w:pPr>
          </w:p>
        </w:tc>
      </w:tr>
      <w:tr w:rsidR="00745663" w:rsidRPr="005E607D" w:rsidTr="00745663">
        <w:trPr>
          <w:trHeight w:val="176"/>
        </w:trPr>
        <w:tc>
          <w:tcPr>
            <w:tcW w:w="11.5%" w:type="pct"/>
            <w:gridSpan w:val="5"/>
            <w:tcBorders>
              <w:start w:val="single" w:sz="4" w:space="0" w:color="auto"/>
            </w:tcBorders>
            <w:vAlign w:val="center"/>
          </w:tcPr>
          <w:p w:rsidR="001A23DC" w:rsidRPr="005E607D" w:rsidRDefault="001A23DC" w:rsidP="00234E68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  <w:tc>
          <w:tcPr>
            <w:tcW w:w="45.58%" w:type="pct"/>
            <w:gridSpan w:val="5"/>
            <w:vAlign w:val="center"/>
          </w:tcPr>
          <w:p w:rsidR="001A23DC" w:rsidRPr="005E607D" w:rsidRDefault="001A23DC" w:rsidP="00234E68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  <w:t>COMUNE</w:t>
            </w:r>
          </w:p>
        </w:tc>
        <w:tc>
          <w:tcPr>
            <w:tcW w:w="10.84%" w:type="pct"/>
            <w:gridSpan w:val="4"/>
            <w:vAlign w:val="center"/>
          </w:tcPr>
          <w:p w:rsidR="001A23DC" w:rsidRPr="005E607D" w:rsidRDefault="001A23DC" w:rsidP="00234E68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  <w:tc>
          <w:tcPr>
            <w:tcW w:w="28.88%" w:type="pct"/>
            <w:gridSpan w:val="12"/>
            <w:vAlign w:val="center"/>
          </w:tcPr>
          <w:p w:rsidR="001A23DC" w:rsidRPr="005E607D" w:rsidRDefault="001A23DC" w:rsidP="00234E68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  <w:t>PROVINCIA</w:t>
            </w:r>
          </w:p>
        </w:tc>
        <w:tc>
          <w:tcPr>
            <w:tcW w:w="3.2%" w:type="pct"/>
            <w:gridSpan w:val="2"/>
            <w:tcBorders>
              <w:end w:val="single" w:sz="4" w:space="0" w:color="auto"/>
            </w:tcBorders>
            <w:vAlign w:val="center"/>
          </w:tcPr>
          <w:p w:rsidR="001A23DC" w:rsidRPr="005E607D" w:rsidRDefault="001A23DC" w:rsidP="00234E68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745663" w:rsidRPr="005E607D" w:rsidTr="00745663">
        <w:trPr>
          <w:trHeight w:val="176"/>
        </w:trPr>
        <w:tc>
          <w:tcPr>
            <w:tcW w:w="11.5%" w:type="pct"/>
            <w:gridSpan w:val="5"/>
            <w:tcBorders>
              <w:start w:val="single" w:sz="4" w:space="0" w:color="auto"/>
            </w:tcBorders>
            <w:vAlign w:val="center"/>
          </w:tcPr>
          <w:p w:rsidR="00A8769A" w:rsidRPr="005E607D" w:rsidRDefault="00A8769A" w:rsidP="00234E68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  <w:tc>
          <w:tcPr>
            <w:tcW w:w="45.58%" w:type="pct"/>
            <w:gridSpan w:val="5"/>
            <w:vAlign w:val="center"/>
          </w:tcPr>
          <w:p w:rsidR="00A8769A" w:rsidRPr="005E607D" w:rsidRDefault="00A8769A" w:rsidP="00234E68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  <w:tc>
          <w:tcPr>
            <w:tcW w:w="10.84%" w:type="pct"/>
            <w:gridSpan w:val="4"/>
            <w:vAlign w:val="center"/>
          </w:tcPr>
          <w:p w:rsidR="00A8769A" w:rsidRPr="005E607D" w:rsidRDefault="00A8769A" w:rsidP="00234E68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  <w:tc>
          <w:tcPr>
            <w:tcW w:w="28.88%" w:type="pct"/>
            <w:gridSpan w:val="12"/>
            <w:vAlign w:val="center"/>
          </w:tcPr>
          <w:p w:rsidR="00A8769A" w:rsidRPr="005E607D" w:rsidRDefault="00A8769A" w:rsidP="00234E68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  <w:tc>
          <w:tcPr>
            <w:tcW w:w="3.2%" w:type="pct"/>
            <w:gridSpan w:val="2"/>
            <w:tcBorders>
              <w:end w:val="single" w:sz="4" w:space="0" w:color="auto"/>
            </w:tcBorders>
            <w:vAlign w:val="center"/>
          </w:tcPr>
          <w:p w:rsidR="00A8769A" w:rsidRPr="005E607D" w:rsidRDefault="00A8769A" w:rsidP="00234E68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745663" w:rsidRPr="005E607D" w:rsidTr="00745663">
        <w:trPr>
          <w:trHeight w:val="354"/>
        </w:trPr>
        <w:tc>
          <w:tcPr>
            <w:tcW w:w="8.64%" w:type="pct"/>
            <w:gridSpan w:val="4"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745663" w:rsidRPr="005E607D" w:rsidRDefault="00745663" w:rsidP="00FD7F63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</w:pPr>
            <w:r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  <w:t>matricola</w:t>
            </w:r>
          </w:p>
        </w:tc>
        <w:tc>
          <w:tcPr>
            <w:tcW w:w="15.9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2CC" w:themeFill="accent4" w:themeFillTint="33"/>
            <w:vAlign w:val="center"/>
          </w:tcPr>
          <w:p w:rsidR="00745663" w:rsidRPr="005E607D" w:rsidRDefault="00FD7F63" w:rsidP="00FD7F63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instrText xml:space="preserve"> FORMTEXT </w:instrTex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separate"/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4.48%" w:type="pct"/>
            <w:gridSpan w:val="3"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745663" w:rsidRPr="00FD7F63" w:rsidRDefault="00745663" w:rsidP="00FD7F63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vertAlign w:val="superscript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  <w:t>in servizio presso</w:t>
            </w:r>
            <w:r w:rsidR="00FD7F63">
              <w:rPr>
                <w:rFonts w:ascii="Arial Narrow" w:eastAsia="Times New Roman" w:hAnsi="Arial Narrow" w:cs="Arial Narrow"/>
                <w:sz w:val="16"/>
                <w:szCs w:val="16"/>
                <w:vertAlign w:val="superscript"/>
                <w:lang w:eastAsia="it-IT"/>
              </w:rPr>
              <w:t>3</w:t>
            </w:r>
          </w:p>
        </w:tc>
        <w:tc>
          <w:tcPr>
            <w:tcW w:w="57.88%" w:type="pct"/>
            <w:gridSpan w:val="18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2CC" w:themeFill="accent4" w:themeFillTint="33"/>
            <w:vAlign w:val="center"/>
          </w:tcPr>
          <w:p w:rsidR="00745663" w:rsidRPr="005E607D" w:rsidRDefault="00FD7F63" w:rsidP="00FD7F63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instrText xml:space="preserve"> FORMTEXT </w:instrTex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separate"/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3.1%" w:type="pct"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745663" w:rsidRPr="005E607D" w:rsidRDefault="00745663" w:rsidP="00FD7F63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</w:pPr>
          </w:p>
        </w:tc>
      </w:tr>
      <w:tr w:rsidR="00BF0C0F" w:rsidRPr="005E607D" w:rsidTr="00745663">
        <w:trPr>
          <w:trHeight w:val="354"/>
        </w:trPr>
        <w:tc>
          <w:tcPr>
            <w:tcW w:w="100.0%" w:type="pct"/>
            <w:gridSpan w:val="28"/>
            <w:tcBorders>
              <w:start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BF0C0F" w:rsidRPr="005E607D" w:rsidRDefault="00BF0C0F" w:rsidP="003B6612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</w:pPr>
          </w:p>
        </w:tc>
      </w:tr>
      <w:tr w:rsidR="00256BCD" w:rsidRPr="005E607D" w:rsidTr="00745663">
        <w:tblPrEx>
          <w:tblBorders>
            <w:top w:val="single" w:sz="4" w:space="0" w:color="auto"/>
            <w:start w:val="single" w:sz="4" w:space="0" w:color="auto"/>
            <w:bottom w:val="single" w:sz="4" w:space="0" w:color="auto"/>
            <w:end w:val="single" w:sz="4" w:space="0" w:color="auto"/>
          </w:tblBorders>
        </w:tblPrEx>
        <w:trPr>
          <w:trHeight w:val="1857"/>
        </w:trPr>
        <w:tc>
          <w:tcPr>
            <w:tcW w:w="100.0%" w:type="pct"/>
            <w:gridSpan w:val="28"/>
            <w:tcBorders>
              <w:top w:val="single" w:sz="4" w:space="0" w:color="auto"/>
              <w:bottom w:val="nil"/>
            </w:tcBorders>
            <w:vAlign w:val="center"/>
          </w:tcPr>
          <w:p w:rsidR="005E607D" w:rsidRPr="005E607D" w:rsidRDefault="005E607D" w:rsidP="003B6612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>IL/LA SOTTOSCRITTO/A DICHIARA</w:t>
            </w:r>
          </w:p>
          <w:p w:rsidR="005E607D" w:rsidRPr="005E607D" w:rsidRDefault="005E607D" w:rsidP="003B6612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  <w:p w:rsidR="003B6612" w:rsidRDefault="005E607D" w:rsidP="003B6612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che intende usufruire </w:t>
            </w:r>
            <w:r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dei </w:t>
            </w:r>
            <w:r w:rsidRPr="005E607D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due periodi di riposo di 1 ora</w:t>
            </w:r>
            <w:r>
              <w:rPr>
                <w:rFonts w:ascii="Arial Narrow" w:eastAsia="Times New Roman" w:hAnsi="Arial Narrow" w:cs="Arial Narrow"/>
                <w:sz w:val="20"/>
                <w:szCs w:val="20"/>
                <w:vertAlign w:val="superscript"/>
                <w:lang w:eastAsia="it-IT"/>
              </w:rPr>
              <w:t>2</w:t>
            </w:r>
            <w:r w:rsidRPr="005E607D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, anche cumulabili nella giornata,</w:t>
            </w:r>
          </w:p>
          <w:p w:rsidR="003B6612" w:rsidRDefault="00256BCD" w:rsidP="003B6612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ai</w:t>
            </w:r>
            <w:r w:rsidR="005E607D" w:rsidRPr="005E607D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 sensi dell'art. 39 del Decreto Legislativo 26 marzo 2001, n. 151</w:t>
            </w:r>
            <w:r w:rsidR="003B6612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,</w:t>
            </w:r>
          </w:p>
          <w:p w:rsidR="005E607D" w:rsidRPr="005E607D" w:rsidRDefault="003B6612" w:rsidP="003B6612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a partire dal 1° giorno di ripresa del servizio e fino al compimento di 1 anno di età del bambino</w:t>
            </w:r>
            <w:bookmarkEnd w:id="0"/>
          </w:p>
        </w:tc>
      </w:tr>
      <w:bookmarkEnd w:id="1"/>
      <w:tr w:rsidR="00256BCD" w:rsidRPr="005E607D" w:rsidTr="00745663">
        <w:tblPrEx>
          <w:tblBorders>
            <w:top w:val="single" w:sz="4" w:space="0" w:color="auto"/>
            <w:start w:val="single" w:sz="4" w:space="0" w:color="auto"/>
            <w:bottom w:val="single" w:sz="4" w:space="0" w:color="auto"/>
            <w:end w:val="single" w:sz="4" w:space="0" w:color="auto"/>
          </w:tblBorders>
        </w:tblPrEx>
        <w:trPr>
          <w:trHeight w:val="591"/>
        </w:trPr>
        <w:tc>
          <w:tcPr>
            <w:tcW w:w="100.0%" w:type="pct"/>
            <w:gridSpan w:val="28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E607D" w:rsidRPr="005E607D" w:rsidRDefault="005E607D" w:rsidP="005E607D">
            <w:pPr>
              <w:autoSpaceDE w:val="0"/>
              <w:autoSpaceDN w:val="0"/>
              <w:spacing w:after="0pt" w:line="12pt" w:lineRule="auto"/>
              <w:ind w:start="14.20pt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  <w:p w:rsidR="005E607D" w:rsidRPr="005E607D" w:rsidRDefault="005E607D" w:rsidP="005E607D">
            <w:pPr>
              <w:autoSpaceDE w:val="0"/>
              <w:autoSpaceDN w:val="0"/>
              <w:spacing w:after="0pt" w:line="12pt" w:lineRule="auto"/>
              <w:ind w:start="14.20pt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per il figlio:</w:t>
            </w:r>
          </w:p>
          <w:p w:rsidR="005E607D" w:rsidRPr="005E607D" w:rsidRDefault="005E607D" w:rsidP="005E607D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</w:tr>
      <w:tr w:rsidR="001A23DC" w:rsidRPr="00C36B1B" w:rsidTr="00745663">
        <w:tblPrEx>
          <w:tblBorders>
            <w:top w:val="single" w:sz="4" w:space="0" w:color="auto"/>
            <w:start w:val="single" w:sz="4" w:space="0" w:color="auto"/>
            <w:bottom w:val="single" w:sz="4" w:space="0" w:color="auto"/>
            <w:end w:val="single" w:sz="4" w:space="0" w:color="auto"/>
          </w:tblBorders>
        </w:tblPrEx>
        <w:trPr>
          <w:trHeight w:hRule="exact" w:val="296"/>
        </w:trPr>
        <w:tc>
          <w:tcPr>
            <w:tcW w:w="100.0%" w:type="pct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56BCD" w:rsidRPr="00EF6FEE" w:rsidRDefault="00256BCD" w:rsidP="00234E68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16"/>
                <w:szCs w:val="16"/>
              </w:rPr>
            </w:pPr>
            <w:r w:rsidRPr="00EF6FEE">
              <w:rPr>
                <w:rFonts w:ascii="Arial Narrow" w:hAnsi="Arial Narrow" w:cs="Arial Narrow"/>
                <w:b/>
                <w:bCs/>
                <w:i/>
                <w:iCs/>
                <w:sz w:val="16"/>
                <w:szCs w:val="16"/>
              </w:rPr>
              <w:t>DATI DEL/DELLA BAMBINO/A</w:t>
            </w:r>
          </w:p>
        </w:tc>
      </w:tr>
      <w:tr w:rsidR="000F2C53" w:rsidRPr="00C36B1B" w:rsidTr="00745663">
        <w:tblPrEx>
          <w:tblBorders>
            <w:top w:val="single" w:sz="4" w:space="0" w:color="auto"/>
            <w:start w:val="single" w:sz="4" w:space="0" w:color="auto"/>
            <w:bottom w:val="single" w:sz="4" w:space="0" w:color="auto"/>
            <w:end w:val="single" w:sz="4" w:space="0" w:color="auto"/>
          </w:tblBorders>
        </w:tblPrEx>
        <w:trPr>
          <w:trHeight w:hRule="exact" w:val="296"/>
        </w:trPr>
        <w:tc>
          <w:tcPr>
            <w:tcW w:w="100.0%" w:type="pct"/>
            <w:gridSpan w:val="2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F2C53" w:rsidRPr="00EF6FEE" w:rsidRDefault="000F2C53" w:rsidP="00234E68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745663" w:rsidRPr="005E607D" w:rsidTr="00745663">
        <w:trPr>
          <w:trHeight w:val="354"/>
        </w:trPr>
        <w:tc>
          <w:tcPr>
            <w:tcW w:w="1.64%" w:type="pct"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B20BB1" w:rsidRPr="005E607D" w:rsidRDefault="00B20BB1" w:rsidP="00E72257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</w:pPr>
          </w:p>
        </w:tc>
        <w:tc>
          <w:tcPr>
            <w:tcW w:w="29.64%" w:type="pct"/>
            <w:gridSpan w:val="6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2CC" w:themeFill="accent4" w:themeFillTint="33"/>
            <w:vAlign w:val="center"/>
          </w:tcPr>
          <w:p w:rsidR="00B20BB1" w:rsidRPr="005E607D" w:rsidRDefault="00B20BB1" w:rsidP="00E72257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E607D"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  <w:instrText xml:space="preserve"> FORMTEXT </w:instrText>
            </w:r>
            <w:r w:rsidRPr="005E607D"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</w:r>
            <w:r w:rsidRPr="005E607D"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  <w:fldChar w:fldCharType="separate"/>
            </w:r>
            <w:r w:rsidRPr="005E607D">
              <w:rPr>
                <w:rFonts w:ascii="Arial Narrow" w:eastAsia="Times New Roman" w:hAnsi="Arial Narrow" w:cs="Arial Narrow"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.68%" w:type="pct"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B20BB1" w:rsidRPr="005E607D" w:rsidRDefault="00B20BB1" w:rsidP="00E72257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</w:pPr>
          </w:p>
        </w:tc>
        <w:tc>
          <w:tcPr>
            <w:tcW w:w="24.72%" w:type="pct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2CC" w:themeFill="accent4" w:themeFillTint="33"/>
            <w:vAlign w:val="center"/>
          </w:tcPr>
          <w:p w:rsidR="00B20BB1" w:rsidRPr="005E607D" w:rsidRDefault="00B20BB1" w:rsidP="00E72257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instrText xml:space="preserve"> FORMTEXT </w:instrTex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separate"/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7.3%" w:type="pct"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B20BB1" w:rsidRPr="005E607D" w:rsidRDefault="00B20BB1" w:rsidP="00E72257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</w:pPr>
            <w:proofErr w:type="spellStart"/>
            <w:r w:rsidRPr="005E607D"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  <w:t>nat</w:t>
            </w:r>
            <w:proofErr w:type="spellEnd"/>
            <w:r w:rsidRPr="005E607D"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  <w:t>_ il</w:t>
            </w:r>
          </w:p>
        </w:tc>
        <w:tc>
          <w:tcPr>
            <w:tcW w:w="6.78%" w:type="pct"/>
            <w:gridSpan w:val="5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2CC" w:themeFill="accent4" w:themeFillTint="33"/>
            <w:vAlign w:val="center"/>
          </w:tcPr>
          <w:p w:rsidR="00B20BB1" w:rsidRPr="005E607D" w:rsidRDefault="00B20BB1" w:rsidP="00E72257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instrText xml:space="preserve"> FORMTEXT </w:instrTex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separate"/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6.8%" w:type="pct"/>
            <w:gridSpan w:val="5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2CC" w:themeFill="accent4" w:themeFillTint="33"/>
            <w:vAlign w:val="center"/>
          </w:tcPr>
          <w:p w:rsidR="00B20BB1" w:rsidRPr="005E607D" w:rsidRDefault="00B20BB1" w:rsidP="00E72257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instrText xml:space="preserve"> FORMTEXT </w:instrTex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separate"/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6.82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2CC" w:themeFill="accent4" w:themeFillTint="33"/>
            <w:vAlign w:val="center"/>
          </w:tcPr>
          <w:p w:rsidR="00B20BB1" w:rsidRPr="005E607D" w:rsidRDefault="00B20BB1" w:rsidP="00E72257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instrText xml:space="preserve"> FORMTEXT </w:instrTex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separate"/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5.78%" w:type="pct"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B20BB1" w:rsidRPr="005E607D" w:rsidRDefault="00B20BB1" w:rsidP="00E72257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  <w:t>sesso</w:t>
            </w:r>
          </w:p>
        </w:tc>
        <w:tc>
          <w:tcPr>
            <w:tcW w:w="5.6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2CC" w:themeFill="accent4" w:themeFillTint="33"/>
            <w:vAlign w:val="center"/>
          </w:tcPr>
          <w:p w:rsidR="00B20BB1" w:rsidRPr="005E607D" w:rsidRDefault="00B20BB1" w:rsidP="00E72257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instrText xml:space="preserve"> FORMTEXT </w:instrTex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separate"/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3.2%" w:type="pct"/>
            <w:gridSpan w:val="2"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B20BB1" w:rsidRPr="005E607D" w:rsidRDefault="00B20BB1" w:rsidP="00E72257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</w:pPr>
          </w:p>
        </w:tc>
      </w:tr>
      <w:tr w:rsidR="00745663" w:rsidRPr="005E607D" w:rsidTr="00745663">
        <w:trPr>
          <w:trHeight w:val="176"/>
        </w:trPr>
        <w:tc>
          <w:tcPr>
            <w:tcW w:w="31.28%" w:type="pct"/>
            <w:gridSpan w:val="7"/>
            <w:tcBorders>
              <w:start w:val="single" w:sz="4" w:space="0" w:color="auto"/>
            </w:tcBorders>
            <w:vAlign w:val="center"/>
          </w:tcPr>
          <w:p w:rsidR="00B20BB1" w:rsidRPr="005E607D" w:rsidRDefault="00B20BB1" w:rsidP="00E72257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  <w:t>cognome</w:t>
            </w:r>
          </w:p>
        </w:tc>
        <w:tc>
          <w:tcPr>
            <w:tcW w:w="1.68%" w:type="pct"/>
            <w:vAlign w:val="center"/>
          </w:tcPr>
          <w:p w:rsidR="00B20BB1" w:rsidRPr="005E607D" w:rsidRDefault="00B20BB1" w:rsidP="00E72257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  <w:tc>
          <w:tcPr>
            <w:tcW w:w="24.72%" w:type="pct"/>
            <w:gridSpan w:val="3"/>
            <w:vAlign w:val="center"/>
          </w:tcPr>
          <w:p w:rsidR="00B20BB1" w:rsidRPr="005E607D" w:rsidRDefault="00B20BB1" w:rsidP="00E72257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  <w:t>nome</w:t>
            </w:r>
          </w:p>
        </w:tc>
        <w:tc>
          <w:tcPr>
            <w:tcW w:w="7.3%" w:type="pct"/>
            <w:vAlign w:val="center"/>
          </w:tcPr>
          <w:p w:rsidR="00B20BB1" w:rsidRPr="005E607D" w:rsidRDefault="00B20BB1" w:rsidP="00E72257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  <w:tc>
          <w:tcPr>
            <w:tcW w:w="6.78%" w:type="pct"/>
            <w:gridSpan w:val="5"/>
            <w:vAlign w:val="center"/>
          </w:tcPr>
          <w:p w:rsidR="00B20BB1" w:rsidRPr="005E607D" w:rsidRDefault="00B20BB1" w:rsidP="00E72257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  <w:t>GIORNO</w:t>
            </w:r>
          </w:p>
        </w:tc>
        <w:tc>
          <w:tcPr>
            <w:tcW w:w="6.8%" w:type="pct"/>
            <w:gridSpan w:val="5"/>
            <w:vAlign w:val="center"/>
          </w:tcPr>
          <w:p w:rsidR="00B20BB1" w:rsidRPr="005E607D" w:rsidRDefault="00B20BB1" w:rsidP="00E72257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  <w:t>MESE</w:t>
            </w:r>
          </w:p>
        </w:tc>
        <w:tc>
          <w:tcPr>
            <w:tcW w:w="6.82%" w:type="pct"/>
            <w:gridSpan w:val="2"/>
            <w:vAlign w:val="center"/>
          </w:tcPr>
          <w:p w:rsidR="00B20BB1" w:rsidRPr="005E607D" w:rsidRDefault="00B20BB1" w:rsidP="00E72257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  <w:t>ANNO</w:t>
            </w:r>
          </w:p>
        </w:tc>
        <w:tc>
          <w:tcPr>
            <w:tcW w:w="5.78%" w:type="pct"/>
            <w:vAlign w:val="center"/>
          </w:tcPr>
          <w:p w:rsidR="00B20BB1" w:rsidRPr="005E607D" w:rsidRDefault="00B20BB1" w:rsidP="00E72257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  <w:tc>
          <w:tcPr>
            <w:tcW w:w="5.64%" w:type="pct"/>
            <w:vAlign w:val="center"/>
          </w:tcPr>
          <w:p w:rsidR="00B20BB1" w:rsidRPr="005E607D" w:rsidRDefault="00B20BB1" w:rsidP="00E72257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  <w:t xml:space="preserve">(F </w:t>
            </w:r>
            <w:r w:rsidRPr="005E607D">
              <w:rPr>
                <w:rFonts w:ascii="Arial Narrow" w:eastAsia="Times New Roman" w:hAnsi="Arial Narrow" w:cs="Arial Narrow"/>
                <w:sz w:val="16"/>
                <w:szCs w:val="16"/>
                <w:vertAlign w:val="superscript"/>
                <w:lang w:eastAsia="it-IT"/>
              </w:rPr>
              <w:t>o</w: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  <w:t xml:space="preserve"> M)</w:t>
            </w:r>
          </w:p>
        </w:tc>
        <w:tc>
          <w:tcPr>
            <w:tcW w:w="3.2%" w:type="pct"/>
            <w:gridSpan w:val="2"/>
            <w:tcBorders>
              <w:end w:val="single" w:sz="4" w:space="0" w:color="auto"/>
            </w:tcBorders>
            <w:vAlign w:val="center"/>
          </w:tcPr>
          <w:p w:rsidR="00B20BB1" w:rsidRPr="005E607D" w:rsidRDefault="00B20BB1" w:rsidP="00E72257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745663" w:rsidRPr="005E607D" w:rsidTr="00745663">
        <w:trPr>
          <w:trHeight w:val="176"/>
        </w:trPr>
        <w:tc>
          <w:tcPr>
            <w:tcW w:w="31.28%" w:type="pct"/>
            <w:gridSpan w:val="7"/>
            <w:tcBorders>
              <w:start w:val="single" w:sz="4" w:space="0" w:color="auto"/>
            </w:tcBorders>
            <w:vAlign w:val="center"/>
          </w:tcPr>
          <w:p w:rsidR="00745663" w:rsidRPr="005E607D" w:rsidRDefault="00745663" w:rsidP="00E72257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  <w:tc>
          <w:tcPr>
            <w:tcW w:w="1.68%" w:type="pct"/>
            <w:vAlign w:val="center"/>
          </w:tcPr>
          <w:p w:rsidR="00745663" w:rsidRPr="005E607D" w:rsidRDefault="00745663" w:rsidP="00E72257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  <w:tc>
          <w:tcPr>
            <w:tcW w:w="24.72%" w:type="pct"/>
            <w:gridSpan w:val="3"/>
            <w:vAlign w:val="center"/>
          </w:tcPr>
          <w:p w:rsidR="00745663" w:rsidRPr="005E607D" w:rsidRDefault="00745663" w:rsidP="00E72257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  <w:tc>
          <w:tcPr>
            <w:tcW w:w="7.3%" w:type="pct"/>
            <w:vAlign w:val="center"/>
          </w:tcPr>
          <w:p w:rsidR="00745663" w:rsidRPr="005E607D" w:rsidRDefault="00745663" w:rsidP="00E72257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  <w:tc>
          <w:tcPr>
            <w:tcW w:w="6.78%" w:type="pct"/>
            <w:gridSpan w:val="5"/>
            <w:vAlign w:val="center"/>
          </w:tcPr>
          <w:p w:rsidR="00745663" w:rsidRPr="005E607D" w:rsidRDefault="00745663" w:rsidP="00E72257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  <w:tc>
          <w:tcPr>
            <w:tcW w:w="6.8%" w:type="pct"/>
            <w:gridSpan w:val="5"/>
            <w:vAlign w:val="center"/>
          </w:tcPr>
          <w:p w:rsidR="00745663" w:rsidRPr="005E607D" w:rsidRDefault="00745663" w:rsidP="00E72257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  <w:tc>
          <w:tcPr>
            <w:tcW w:w="6.82%" w:type="pct"/>
            <w:gridSpan w:val="2"/>
            <w:vAlign w:val="center"/>
          </w:tcPr>
          <w:p w:rsidR="00745663" w:rsidRPr="005E607D" w:rsidRDefault="00745663" w:rsidP="00E72257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  <w:tc>
          <w:tcPr>
            <w:tcW w:w="5.78%" w:type="pct"/>
            <w:vAlign w:val="center"/>
          </w:tcPr>
          <w:p w:rsidR="00745663" w:rsidRPr="005E607D" w:rsidRDefault="00745663" w:rsidP="00E72257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  <w:tc>
          <w:tcPr>
            <w:tcW w:w="5.64%" w:type="pct"/>
            <w:vAlign w:val="center"/>
          </w:tcPr>
          <w:p w:rsidR="00745663" w:rsidRPr="005E607D" w:rsidRDefault="00745663" w:rsidP="00E72257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  <w:tc>
          <w:tcPr>
            <w:tcW w:w="3.2%" w:type="pct"/>
            <w:gridSpan w:val="2"/>
            <w:tcBorders>
              <w:end w:val="single" w:sz="4" w:space="0" w:color="auto"/>
            </w:tcBorders>
            <w:vAlign w:val="center"/>
          </w:tcPr>
          <w:p w:rsidR="00745663" w:rsidRPr="005E607D" w:rsidRDefault="00745663" w:rsidP="00E72257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745663" w:rsidRPr="005E607D" w:rsidTr="00DE6BD0">
        <w:trPr>
          <w:trHeight w:val="354"/>
        </w:trPr>
        <w:tc>
          <w:tcPr>
            <w:tcW w:w="2.32%" w:type="pct"/>
            <w:gridSpan w:val="2"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B20BB1" w:rsidRPr="005E607D" w:rsidRDefault="00B20BB1" w:rsidP="00E72257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63.5%" w:type="pct"/>
            <w:gridSpan w:val="11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2CC" w:themeFill="accent4" w:themeFillTint="33"/>
            <w:vAlign w:val="center"/>
          </w:tcPr>
          <w:p w:rsidR="00B20BB1" w:rsidRPr="005E607D" w:rsidRDefault="00B20BB1" w:rsidP="00E72257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instrText xml:space="preserve"> FORMTEXT </w:instrTex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separate"/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2.08%" w:type="pct"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B20BB1" w:rsidRPr="005E607D" w:rsidRDefault="00B20BB1" w:rsidP="00E72257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</w:pPr>
          </w:p>
        </w:tc>
        <w:tc>
          <w:tcPr>
            <w:tcW w:w="28.88%" w:type="pct"/>
            <w:gridSpan w:val="1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2CC" w:themeFill="accent4" w:themeFillTint="33"/>
            <w:vAlign w:val="center"/>
          </w:tcPr>
          <w:p w:rsidR="00B20BB1" w:rsidRPr="005E607D" w:rsidRDefault="00B20BB1" w:rsidP="00E72257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instrText xml:space="preserve"> FORMTEXT </w:instrTex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separate"/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noProof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3.2%" w:type="pct"/>
            <w:gridSpan w:val="2"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B20BB1" w:rsidRPr="005E607D" w:rsidRDefault="00B20BB1" w:rsidP="00E72257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</w:pPr>
          </w:p>
        </w:tc>
      </w:tr>
      <w:tr w:rsidR="00DE6BD0" w:rsidRPr="005E607D" w:rsidTr="00DE6BD0">
        <w:trPr>
          <w:trHeight w:val="354"/>
        </w:trPr>
        <w:tc>
          <w:tcPr>
            <w:tcW w:w="2.32%" w:type="pct"/>
            <w:gridSpan w:val="2"/>
            <w:tcBorders>
              <w:start w:val="single" w:sz="4" w:space="0" w:color="auto"/>
            </w:tcBorders>
            <w:shd w:val="clear" w:color="auto" w:fill="auto"/>
            <w:vAlign w:val="center"/>
          </w:tcPr>
          <w:p w:rsidR="00DE6BD0" w:rsidRPr="005E607D" w:rsidRDefault="00DE6BD0" w:rsidP="00E72257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</w:pPr>
          </w:p>
        </w:tc>
        <w:tc>
          <w:tcPr>
            <w:tcW w:w="63.5%" w:type="pct"/>
            <w:gridSpan w:val="11"/>
            <w:shd w:val="clear" w:color="auto" w:fill="auto"/>
          </w:tcPr>
          <w:p w:rsidR="00DE6BD0" w:rsidRPr="005E607D" w:rsidRDefault="00DE6BD0" w:rsidP="00E72257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  <w:t>COMUNE</w:t>
            </w:r>
          </w:p>
        </w:tc>
        <w:tc>
          <w:tcPr>
            <w:tcW w:w="2.08%" w:type="pct"/>
            <w:shd w:val="clear" w:color="auto" w:fill="auto"/>
          </w:tcPr>
          <w:p w:rsidR="00DE6BD0" w:rsidRPr="005E607D" w:rsidRDefault="00DE6BD0" w:rsidP="00E72257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</w:pPr>
          </w:p>
        </w:tc>
        <w:tc>
          <w:tcPr>
            <w:tcW w:w="28.88%" w:type="pct"/>
            <w:gridSpan w:val="12"/>
            <w:shd w:val="clear" w:color="auto" w:fill="auto"/>
          </w:tcPr>
          <w:p w:rsidR="00DE6BD0" w:rsidRPr="005E607D" w:rsidRDefault="00DE6BD0" w:rsidP="00E72257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  <w:t>PROVINCIA</w:t>
            </w:r>
          </w:p>
        </w:tc>
        <w:tc>
          <w:tcPr>
            <w:tcW w:w="3.2%" w:type="pct"/>
            <w:gridSpan w:val="2"/>
            <w:tcBorders>
              <w:end w:val="single" w:sz="4" w:space="0" w:color="auto"/>
            </w:tcBorders>
            <w:shd w:val="clear" w:color="auto" w:fill="auto"/>
            <w:vAlign w:val="center"/>
          </w:tcPr>
          <w:p w:rsidR="00DE6BD0" w:rsidRPr="005E607D" w:rsidRDefault="00DE6BD0" w:rsidP="00E72257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</w:pPr>
          </w:p>
        </w:tc>
      </w:tr>
      <w:tr w:rsidR="00DE6BD0" w:rsidRPr="00C36B1B" w:rsidTr="00DE6BD0">
        <w:tblPrEx>
          <w:tblBorders>
            <w:top w:val="single" w:sz="4" w:space="0" w:color="auto"/>
            <w:start w:val="single" w:sz="4" w:space="0" w:color="auto"/>
            <w:bottom w:val="single" w:sz="4" w:space="0" w:color="auto"/>
            <w:end w:val="single" w:sz="4" w:space="0" w:color="auto"/>
          </w:tblBorders>
        </w:tblPrEx>
        <w:trPr>
          <w:trHeight w:val="328"/>
        </w:trPr>
        <w:tc>
          <w:tcPr>
            <w:tcW w:w="100.0%" w:type="pct"/>
            <w:gridSpan w:val="28"/>
            <w:tcBorders>
              <w:top w:val="nil"/>
              <w:start w:val="single" w:sz="4" w:space="0" w:color="auto"/>
            </w:tcBorders>
            <w:vAlign w:val="center"/>
          </w:tcPr>
          <w:p w:rsidR="00DE6BD0" w:rsidRPr="005E607D" w:rsidRDefault="00DE6BD0" w:rsidP="00DE6BD0">
            <w:pPr>
              <w:autoSpaceDE w:val="0"/>
              <w:autoSpaceDN w:val="0"/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</w:p>
        </w:tc>
      </w:tr>
      <w:tr w:rsidR="00745663" w:rsidRPr="00C36B1B" w:rsidTr="00745663">
        <w:tblPrEx>
          <w:tblBorders>
            <w:top w:val="single" w:sz="4" w:space="0" w:color="auto"/>
            <w:start w:val="single" w:sz="4" w:space="0" w:color="auto"/>
            <w:bottom w:val="single" w:sz="4" w:space="0" w:color="auto"/>
            <w:end w:val="single" w:sz="4" w:space="0" w:color="auto"/>
          </w:tblBorders>
        </w:tblPrEx>
        <w:trPr>
          <w:trHeight w:val="328"/>
        </w:trPr>
        <w:tc>
          <w:tcPr>
            <w:tcW w:w="64.98%" w:type="pct"/>
            <w:gridSpan w:val="12"/>
            <w:tcBorders>
              <w:top w:val="nil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0F2C53" w:rsidRPr="009E4FBD" w:rsidRDefault="000F2C53" w:rsidP="00B20BB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E4FBD">
              <w:rPr>
                <w:rFonts w:ascii="Arial Narrow" w:hAnsi="Arial Narrow" w:cs="Arial Narrow"/>
                <w:sz w:val="16"/>
                <w:szCs w:val="16"/>
              </w:rPr>
              <w:t>Data di ingresso in famiglia nei casi di adozione o affidamento</w:t>
            </w:r>
          </w:p>
        </w:tc>
        <w:tc>
          <w:tcPr>
            <w:tcW w:w="6.26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F2C53" w:rsidRPr="00506923" w:rsidRDefault="00506923" w:rsidP="00506923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instrText xml:space="preserve"> FORMTEXT </w:instrTex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separate"/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6.34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F2C53" w:rsidRPr="00506923" w:rsidRDefault="00506923" w:rsidP="00506923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instrText xml:space="preserve"> FORMTEXT </w:instrTex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separate"/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6.34%" w:type="pct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F2C53" w:rsidRPr="00506923" w:rsidRDefault="00506923" w:rsidP="00506923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instrText xml:space="preserve"> FORMTEXT </w:instrTex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separate"/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t> </w:t>
            </w: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6.08%" w:type="pct"/>
            <w:gridSpan w:val="5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:rsidR="000F2C53" w:rsidRPr="009E4FBD" w:rsidRDefault="000F2C53" w:rsidP="00B20BB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45663" w:rsidRPr="00C36B1B" w:rsidTr="00745663">
        <w:tblPrEx>
          <w:tblBorders>
            <w:top w:val="single" w:sz="4" w:space="0" w:color="auto"/>
            <w:start w:val="single" w:sz="4" w:space="0" w:color="auto"/>
            <w:bottom w:val="single" w:sz="4" w:space="0" w:color="auto"/>
            <w:end w:val="single" w:sz="4" w:space="0" w:color="auto"/>
          </w:tblBorders>
        </w:tblPrEx>
        <w:trPr>
          <w:trHeight w:val="328"/>
        </w:trPr>
        <w:tc>
          <w:tcPr>
            <w:tcW w:w="64.98%" w:type="pct"/>
            <w:gridSpan w:val="12"/>
            <w:tcBorders>
              <w:top w:val="nil"/>
              <w:bottom w:val="single" w:sz="4" w:space="0" w:color="auto"/>
              <w:end w:val="nil"/>
            </w:tcBorders>
            <w:vAlign w:val="center"/>
          </w:tcPr>
          <w:p w:rsidR="00506923" w:rsidRPr="009E4FBD" w:rsidRDefault="00506923" w:rsidP="0050692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.26%" w:type="pct"/>
            <w:gridSpan w:val="4"/>
          </w:tcPr>
          <w:p w:rsidR="00506923" w:rsidRPr="005E607D" w:rsidRDefault="00506923" w:rsidP="00506923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  <w:t>GIORNO</w:t>
            </w:r>
          </w:p>
        </w:tc>
        <w:tc>
          <w:tcPr>
            <w:tcW w:w="6.34%" w:type="pct"/>
            <w:gridSpan w:val="4"/>
          </w:tcPr>
          <w:p w:rsidR="00506923" w:rsidRPr="005E607D" w:rsidRDefault="00506923" w:rsidP="00506923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  <w:t>MESE</w:t>
            </w:r>
          </w:p>
        </w:tc>
        <w:tc>
          <w:tcPr>
            <w:tcW w:w="6.34%" w:type="pct"/>
            <w:gridSpan w:val="3"/>
          </w:tcPr>
          <w:p w:rsidR="00506923" w:rsidRPr="005E607D" w:rsidRDefault="00506923" w:rsidP="00506923">
            <w:pPr>
              <w:spacing w:after="0pt" w:line="12pt" w:lineRule="auto"/>
              <w:jc w:val="center"/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</w:pPr>
            <w:r w:rsidRPr="005E607D">
              <w:rPr>
                <w:rFonts w:ascii="Arial Narrow" w:eastAsia="Times New Roman" w:hAnsi="Arial Narrow" w:cs="Arial Narrow"/>
                <w:caps/>
                <w:sz w:val="16"/>
                <w:szCs w:val="16"/>
                <w:vertAlign w:val="superscript"/>
                <w:lang w:eastAsia="it-IT"/>
              </w:rPr>
              <w:t>ANNO</w:t>
            </w:r>
          </w:p>
        </w:tc>
        <w:tc>
          <w:tcPr>
            <w:tcW w:w="16.08%" w:type="pct"/>
            <w:gridSpan w:val="5"/>
            <w:tcBorders>
              <w:top w:val="nil"/>
              <w:start w:val="nil"/>
              <w:bottom w:val="single" w:sz="4" w:space="0" w:color="auto"/>
            </w:tcBorders>
            <w:vAlign w:val="center"/>
          </w:tcPr>
          <w:p w:rsidR="00506923" w:rsidRPr="009E4FBD" w:rsidRDefault="00506923" w:rsidP="0050692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81987" w:rsidRDefault="00881987" w:rsidP="00256BCD"/>
    <w:sectPr w:rsidR="00881987" w:rsidSect="00506923">
      <w:pgSz w:w="595.30pt" w:h="841.90pt" w:code="9"/>
      <w:pgMar w:top="70.90pt" w:right="56.70pt" w:bottom="56.70pt" w:left="56.7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F60BC0" w:rsidRDefault="00F60BC0" w:rsidP="005E607D">
      <w:pPr>
        <w:spacing w:after="0pt" w:line="12pt" w:lineRule="auto"/>
      </w:pPr>
      <w:r>
        <w:separator/>
      </w:r>
    </w:p>
  </w:endnote>
  <w:endnote w:type="continuationSeparator" w:id="0">
    <w:p w:rsidR="00F60BC0" w:rsidRDefault="00F60BC0" w:rsidP="005E607D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characterSet="iso-8859-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characterSet="iso-8859-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F60BC0" w:rsidRDefault="00F60BC0" w:rsidP="005E607D">
      <w:pPr>
        <w:spacing w:after="0pt" w:line="12pt" w:lineRule="auto"/>
      </w:pPr>
      <w:r>
        <w:separator/>
      </w:r>
    </w:p>
  </w:footnote>
  <w:footnote w:type="continuationSeparator" w:id="0">
    <w:p w:rsidR="00F60BC0" w:rsidRDefault="00F60BC0" w:rsidP="005E607D">
      <w:pPr>
        <w:spacing w:after="0pt" w:line="12pt" w:lineRule="auto"/>
      </w:pPr>
      <w:r>
        <w:continuationSeparator/>
      </w:r>
    </w:p>
  </w:footnote>
  <w:footnote w:id="1">
    <w:p w:rsidR="005E607D" w:rsidRDefault="005E607D" w:rsidP="005E607D">
      <w:pPr>
        <w:pStyle w:val="Testonotaapidipagina"/>
        <w:rPr>
          <w:sz w:val="18"/>
          <w:szCs w:val="18"/>
        </w:rPr>
      </w:pPr>
      <w:r w:rsidRPr="00882414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882414">
        <w:rPr>
          <w:rFonts w:ascii="Times New Roman" w:hAnsi="Times New Roman" w:cs="Times New Roman"/>
          <w:sz w:val="16"/>
          <w:szCs w:val="16"/>
        </w:rPr>
        <w:t xml:space="preserve"> </w:t>
      </w:r>
      <w:r w:rsidRPr="0026641E">
        <w:rPr>
          <w:rFonts w:ascii="Arial Narrow" w:hAnsi="Arial Narrow" w:cs="Arial Narrow"/>
          <w:sz w:val="16"/>
          <w:szCs w:val="16"/>
        </w:rPr>
        <w:t xml:space="preserve">Indicare </w:t>
      </w:r>
      <w:r w:rsidR="00DE6BD0">
        <w:rPr>
          <w:rFonts w:ascii="Arial Narrow" w:hAnsi="Arial Narrow" w:cs="Arial Narrow"/>
          <w:sz w:val="16"/>
          <w:szCs w:val="16"/>
        </w:rPr>
        <w:t>nome del servizio</w:t>
      </w:r>
      <w:r w:rsidRPr="0026641E">
        <w:rPr>
          <w:rFonts w:ascii="Arial Narrow" w:hAnsi="Arial Narrow" w:cs="Arial Narrow"/>
          <w:sz w:val="16"/>
          <w:szCs w:val="16"/>
        </w:rPr>
        <w:t xml:space="preserve"> di appartenenza e del responsabile</w:t>
      </w:r>
      <w:r w:rsidRPr="005E607D">
        <w:rPr>
          <w:sz w:val="18"/>
          <w:szCs w:val="18"/>
        </w:rPr>
        <w:t xml:space="preserve"> </w:t>
      </w:r>
    </w:p>
    <w:p w:rsidR="005E607D" w:rsidRDefault="005E607D" w:rsidP="005E607D">
      <w:pPr>
        <w:pStyle w:val="Testonotaapidipagina"/>
        <w:rPr>
          <w:rFonts w:ascii="Arial Narrow" w:hAnsi="Arial Narrow" w:cs="Arial Narrow"/>
          <w:sz w:val="16"/>
          <w:szCs w:val="16"/>
        </w:rPr>
      </w:pPr>
      <w:r w:rsidRPr="005E607D">
        <w:rPr>
          <w:rStyle w:val="Rimandonotaapidipagina"/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E607D">
        <w:rPr>
          <w:rFonts w:ascii="Arial Narrow" w:hAnsi="Arial Narrow" w:cs="Arial Narrow"/>
          <w:sz w:val="16"/>
          <w:szCs w:val="16"/>
        </w:rPr>
        <w:t>Nel caso in cui l'orario di lavoro giornaliero è, contrattualmente, inferiore alle 6 ore, il riposo è uno solo</w:t>
      </w:r>
    </w:p>
    <w:p w:rsidR="00FD7F63" w:rsidRPr="00FD7F63" w:rsidRDefault="00FD7F63" w:rsidP="005E607D">
      <w:pPr>
        <w:pStyle w:val="Testonotaapidipagina"/>
        <w:rPr>
          <w:rFonts w:ascii="Arial Narrow" w:hAnsi="Arial Narrow" w:cs="Arial Narrow"/>
          <w:sz w:val="16"/>
          <w:szCs w:val="16"/>
          <w:vertAlign w:val="superscript"/>
        </w:rPr>
      </w:pPr>
      <w:proofErr w:type="gramStart"/>
      <w:r w:rsidRPr="00FD7F63">
        <w:rPr>
          <w:rFonts w:ascii="Arial Narrow" w:hAnsi="Arial Narrow" w:cs="Arial Narrow"/>
          <w:sz w:val="16"/>
          <w:szCs w:val="16"/>
          <w:vertAlign w:val="superscript"/>
        </w:rPr>
        <w:t xml:space="preserve">3 </w:t>
      </w:r>
      <w:r w:rsidR="00DE6BD0">
        <w:rPr>
          <w:rFonts w:ascii="Arial Narrow" w:hAnsi="Arial Narrow" w:cs="Arial Narrow"/>
          <w:sz w:val="16"/>
          <w:szCs w:val="16"/>
          <w:vertAlign w:val="superscript"/>
        </w:rPr>
        <w:t xml:space="preserve"> </w:t>
      </w:r>
      <w:r w:rsidR="00DE6BD0">
        <w:rPr>
          <w:rFonts w:ascii="Arial Narrow" w:hAnsi="Arial Narrow" w:cs="Arial Narrow"/>
          <w:sz w:val="16"/>
          <w:szCs w:val="16"/>
        </w:rPr>
        <w:t>Indicare</w:t>
      </w:r>
      <w:proofErr w:type="gramEnd"/>
      <w:r w:rsidRPr="00DE6BD0">
        <w:rPr>
          <w:rFonts w:ascii="Arial Narrow" w:hAnsi="Arial Narrow" w:cs="Arial Narrow"/>
          <w:sz w:val="16"/>
          <w:szCs w:val="16"/>
        </w:rPr>
        <w:t xml:space="preserve"> il nome del servizio di appartenenza</w:t>
      </w:r>
    </w:p>
    <w:p w:rsidR="005E607D" w:rsidRDefault="005E607D" w:rsidP="005E607D">
      <w:pPr>
        <w:pStyle w:val="Testonotaapidipagina"/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numPicBullet w:numPicBulletId="0">
    <mc:AlternateContent>
      <mc:Choice Requires="v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1" type="#_x0000_t75" style="width:9pt;height:9pt" o:bullet="t">
            <v:imagedata r:id="rId1" o:title=""/>
          </v:shape>
        </w:pict>
      </mc:Choice>
      <mc:Fallback>
        <w:drawing>
          <wp:inline distT="0" distB="0" distL="0" distR="0" wp14:anchorId="692CD429" wp14:editId="5BB268E6">
            <wp:extent cx="114300" cy="114300"/>
            <wp:effectExtent l="0" t="0" r="0" b="0"/>
            <wp:docPr id="197" name="Immagine 197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mc:Fallback>
    </mc:AlternateContent>
  </w:numPicBullet>
  <w:abstractNum w:abstractNumId="0" w15:restartNumberingAfterBreak="0">
    <w:nsid w:val="4A90281D"/>
    <w:multiLevelType w:val="hybridMultilevel"/>
    <w:tmpl w:val="403A45AE"/>
    <w:lvl w:ilvl="0" w:tplc="297855BC">
      <w:start w:val="1"/>
      <w:numFmt w:val="bullet"/>
      <w:lvlText w:val=""/>
      <w:lvlPicBulletId w:val="0"/>
      <w:lvlJc w:val="start"/>
      <w:pPr>
        <w:tabs>
          <w:tab w:val="num" w:pos="39.70pt"/>
        </w:tabs>
        <w:ind w:start="39.70pt" w:hanging="25.50pt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%"/>
  <w:proofState w:spelling="clean" w:grammar="clean"/>
  <w:defaultTabStop w:val="35.40pt"/>
  <w:hyphenationZone w:val="14.1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7D"/>
    <w:rsid w:val="000E2CB0"/>
    <w:rsid w:val="000F2C53"/>
    <w:rsid w:val="001A23DC"/>
    <w:rsid w:val="00256BCD"/>
    <w:rsid w:val="003B6612"/>
    <w:rsid w:val="004D1D1E"/>
    <w:rsid w:val="00506923"/>
    <w:rsid w:val="005E607D"/>
    <w:rsid w:val="00745663"/>
    <w:rsid w:val="00881987"/>
    <w:rsid w:val="00A041C6"/>
    <w:rsid w:val="00A8769A"/>
    <w:rsid w:val="00AE5143"/>
    <w:rsid w:val="00B20BB1"/>
    <w:rsid w:val="00BF0C0F"/>
    <w:rsid w:val="00D65F85"/>
    <w:rsid w:val="00DE6BD0"/>
    <w:rsid w:val="00F60BC0"/>
    <w:rsid w:val="00F64B20"/>
    <w:rsid w:val="00FD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A4BC83"/>
  <w15:chartTrackingRefBased/>
  <w15:docId w15:val="{ED0E4732-A44C-4639-B948-A5F10444C6C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it-IT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23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E607D"/>
    <w:pPr>
      <w:spacing w:after="0pt" w:line="12pt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E607D"/>
    <w:rPr>
      <w:sz w:val="20"/>
      <w:szCs w:val="20"/>
    </w:rPr>
  </w:style>
  <w:style w:type="character" w:styleId="Rimandonotaapidipagina">
    <w:name w:val="footnote reference"/>
    <w:uiPriority w:val="99"/>
    <w:semiHidden/>
    <w:rsid w:val="005E607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E607D"/>
    <w:pPr>
      <w:tabs>
        <w:tab w:val="center" w:pos="240.95pt"/>
        <w:tab w:val="end" w:pos="481.90pt"/>
      </w:tabs>
      <w:spacing w:after="0pt" w:line="12pt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07D"/>
  </w:style>
  <w:style w:type="paragraph" w:styleId="Pidipagina">
    <w:name w:val="footer"/>
    <w:basedOn w:val="Normale"/>
    <w:link w:val="PidipaginaCarattere"/>
    <w:uiPriority w:val="99"/>
    <w:unhideWhenUsed/>
    <w:rsid w:val="005E607D"/>
    <w:pPr>
      <w:tabs>
        <w:tab w:val="center" w:pos="240.95pt"/>
        <w:tab w:val="end" w:pos="481.90pt"/>
      </w:tabs>
      <w:spacing w:after="0pt" w:line="12pt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07D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purl.oclc.org/ooxml/officeDocument/relationships/image" Target="media/image2.png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Pellizzari</dc:creator>
  <cp:keywords/>
  <dc:description/>
  <cp:lastModifiedBy>Silvia Pellizzari</cp:lastModifiedBy>
  <cp:revision>3</cp:revision>
  <dcterms:created xsi:type="dcterms:W3CDTF">2024-02-22T08:38:00Z</dcterms:created>
  <dcterms:modified xsi:type="dcterms:W3CDTF">2024-02-22T08:44:00Z</dcterms:modified>
</cp:coreProperties>
</file>